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5EB7D" w14:textId="77777777" w:rsidR="00CF51C8" w:rsidRDefault="00CF51C8"/>
    <w:p w14:paraId="6EE7D59A" w14:textId="663D9226" w:rsidR="00763D6B" w:rsidRPr="00704BAC" w:rsidRDefault="001257BB" w:rsidP="00CF51C8">
      <w:pPr>
        <w:jc w:val="center"/>
        <w:rPr>
          <w:sz w:val="52"/>
          <w:szCs w:val="48"/>
        </w:rPr>
      </w:pPr>
      <w:r>
        <w:rPr>
          <w:sz w:val="52"/>
          <w:szCs w:val="48"/>
        </w:rPr>
        <w:t>On-line Akademie LinkedIn PRO BYZNYS</w:t>
      </w:r>
    </w:p>
    <w:p w14:paraId="4EFA61D1" w14:textId="6BE1A999" w:rsidR="00704BAC" w:rsidRDefault="002F7098" w:rsidP="00CF51C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LEKCE </w:t>
      </w:r>
      <w:r w:rsidR="00697DD7">
        <w:rPr>
          <w:b/>
          <w:sz w:val="48"/>
          <w:szCs w:val="48"/>
        </w:rPr>
        <w:t>2</w:t>
      </w:r>
      <w:r>
        <w:rPr>
          <w:b/>
          <w:sz w:val="48"/>
          <w:szCs w:val="48"/>
        </w:rPr>
        <w:t xml:space="preserve"> – krok </w:t>
      </w:r>
      <w:r w:rsidR="0060595F">
        <w:rPr>
          <w:b/>
          <w:sz w:val="48"/>
          <w:szCs w:val="48"/>
        </w:rPr>
        <w:t>2</w:t>
      </w:r>
    </w:p>
    <w:p w14:paraId="768765EA" w14:textId="32FF74C2" w:rsidR="00CF51C8" w:rsidRPr="00697DD7" w:rsidRDefault="0060595F" w:rsidP="00BF72A4">
      <w:pPr>
        <w:jc w:val="center"/>
        <w:rPr>
          <w:bCs/>
        </w:rPr>
      </w:pPr>
      <w:r>
        <w:rPr>
          <w:bCs/>
          <w:sz w:val="48"/>
          <w:szCs w:val="48"/>
        </w:rPr>
        <w:t xml:space="preserve">Klíčové části </w:t>
      </w:r>
      <w:r w:rsidR="00697DD7" w:rsidRPr="00697DD7">
        <w:rPr>
          <w:bCs/>
          <w:sz w:val="48"/>
          <w:szCs w:val="48"/>
        </w:rPr>
        <w:t>LinkedIn profilu</w:t>
      </w:r>
    </w:p>
    <w:p w14:paraId="08AE993D" w14:textId="139FFAD9" w:rsidR="00647975" w:rsidRDefault="00647975" w:rsidP="009D6065">
      <w:pPr>
        <w:rPr>
          <w:i/>
        </w:rPr>
      </w:pPr>
    </w:p>
    <w:p w14:paraId="183D292A" w14:textId="776AC0CF" w:rsidR="00647975" w:rsidRPr="00647975" w:rsidRDefault="0060595F" w:rsidP="00647975">
      <w:pPr>
        <w:rPr>
          <w:i/>
        </w:rPr>
      </w:pPr>
      <w:r>
        <w:rPr>
          <w:i/>
        </w:rPr>
        <w:t>Vytvořte si klíčové části LinkedIn profilu nejprve „nanečisto“. S pomocí zpětné vazby je dolaďte a teprve potom zveřejněte ve svém profilu.</w:t>
      </w:r>
    </w:p>
    <w:p w14:paraId="0B1740C4" w14:textId="685D0417" w:rsidR="00CF51C8" w:rsidRDefault="00647975" w:rsidP="00647975">
      <w:r w:rsidRPr="00647975">
        <w:rPr>
          <w:i/>
        </w:rPr>
        <w:t xml:space="preserve"> </w:t>
      </w:r>
      <w:r w:rsidR="00763D6B">
        <w:t>__________________________________________________________________________________</w:t>
      </w:r>
    </w:p>
    <w:p w14:paraId="161C5767" w14:textId="773AE8D9" w:rsidR="00763D6B" w:rsidRDefault="00763D6B">
      <w:pPr>
        <w:rPr>
          <w:b/>
          <w:bCs/>
        </w:rPr>
      </w:pPr>
    </w:p>
    <w:p w14:paraId="6ACFF2C7" w14:textId="7D025DC4" w:rsidR="00B07953" w:rsidRPr="00B07953" w:rsidRDefault="00B07953" w:rsidP="00B07953">
      <w:pPr>
        <w:rPr>
          <w:b/>
          <w:bCs/>
        </w:rPr>
      </w:pPr>
      <w:r w:rsidRPr="00B07953">
        <w:rPr>
          <w:b/>
          <w:bCs/>
        </w:rPr>
        <w:t xml:space="preserve">1. </w:t>
      </w:r>
      <w:r w:rsidR="0060595F">
        <w:rPr>
          <w:b/>
          <w:bCs/>
        </w:rPr>
        <w:t xml:space="preserve">Moje nové LinkedIn motto </w:t>
      </w:r>
      <w:r w:rsidR="0060595F" w:rsidRPr="0060595F">
        <w:t>(maximálně 120 znaků):</w:t>
      </w:r>
    </w:p>
    <w:p w14:paraId="7E0EF95F" w14:textId="77777777" w:rsidR="00B07953" w:rsidRDefault="00B07953" w:rsidP="00B07953"/>
    <w:p w14:paraId="1F81A2F5" w14:textId="1832FE93" w:rsidR="00B07953" w:rsidRDefault="00B07953" w:rsidP="00B07953"/>
    <w:p w14:paraId="775D1482" w14:textId="77777777" w:rsidR="00B07953" w:rsidRDefault="00B07953" w:rsidP="00B07953"/>
    <w:p w14:paraId="793B1D1E" w14:textId="77777777" w:rsidR="00B07953" w:rsidRDefault="00B07953" w:rsidP="00B07953"/>
    <w:p w14:paraId="4B5544C7" w14:textId="5823ED19" w:rsidR="00B07953" w:rsidRPr="00B07953" w:rsidRDefault="00B07953" w:rsidP="00B07953">
      <w:pPr>
        <w:rPr>
          <w:b/>
          <w:bCs/>
        </w:rPr>
      </w:pPr>
      <w:r w:rsidRPr="00B07953">
        <w:rPr>
          <w:b/>
          <w:bCs/>
        </w:rPr>
        <w:t xml:space="preserve">2. </w:t>
      </w:r>
      <w:r w:rsidR="0060595F">
        <w:rPr>
          <w:b/>
          <w:bCs/>
        </w:rPr>
        <w:t xml:space="preserve">Můj nový souhrn (O nás) LinkedIn profilu </w:t>
      </w:r>
      <w:r w:rsidR="0060595F" w:rsidRPr="0060595F">
        <w:t>(maximálně 2000 znaků):</w:t>
      </w:r>
    </w:p>
    <w:p w14:paraId="377D29AF" w14:textId="73D9A46F" w:rsidR="00B07953" w:rsidRDefault="00B07953" w:rsidP="00B07953"/>
    <w:p w14:paraId="7F862810" w14:textId="58BBE3D3" w:rsidR="0060595F" w:rsidRDefault="0060595F" w:rsidP="00B07953"/>
    <w:p w14:paraId="3B1FF2CA" w14:textId="53B200C1" w:rsidR="0060595F" w:rsidRDefault="0060595F" w:rsidP="00B07953"/>
    <w:p w14:paraId="6ED3CFFD" w14:textId="4EDF21FB" w:rsidR="0060595F" w:rsidRDefault="0060595F" w:rsidP="00B07953"/>
    <w:p w14:paraId="61278ACD" w14:textId="4504B489" w:rsidR="0060595F" w:rsidRDefault="0060595F" w:rsidP="00B07953"/>
    <w:p w14:paraId="608ED258" w14:textId="62286D5B" w:rsidR="0060595F" w:rsidRDefault="0060595F" w:rsidP="00B07953"/>
    <w:p w14:paraId="43F831C5" w14:textId="239A3A1F" w:rsidR="0060595F" w:rsidRDefault="0060595F" w:rsidP="00B07953"/>
    <w:p w14:paraId="6EB46BC9" w14:textId="1A97E486" w:rsidR="0060595F" w:rsidRDefault="0060595F" w:rsidP="00B07953"/>
    <w:p w14:paraId="5026AEBD" w14:textId="770A5C21" w:rsidR="0060595F" w:rsidRDefault="0060595F" w:rsidP="00B07953"/>
    <w:p w14:paraId="637D452A" w14:textId="57D33ABE" w:rsidR="0060595F" w:rsidRDefault="0060595F" w:rsidP="00B07953"/>
    <w:p w14:paraId="5D8166BC" w14:textId="484F20B9" w:rsidR="0060595F" w:rsidRDefault="0060595F" w:rsidP="00B07953"/>
    <w:p w14:paraId="1EA73EAA" w14:textId="111BB0FD" w:rsidR="0060595F" w:rsidRDefault="0060595F" w:rsidP="00B07953"/>
    <w:p w14:paraId="6E619A59" w14:textId="316B2A44" w:rsidR="0060595F" w:rsidRDefault="0060595F" w:rsidP="00B07953"/>
    <w:p w14:paraId="774135C3" w14:textId="77777777" w:rsidR="0060595F" w:rsidRDefault="0060595F" w:rsidP="00B07953"/>
    <w:p w14:paraId="57B4F677" w14:textId="77777777" w:rsidR="00B07953" w:rsidRDefault="00B07953" w:rsidP="00B07953"/>
    <w:p w14:paraId="54600F8B" w14:textId="533186A1" w:rsidR="00B07953" w:rsidRDefault="00B07953" w:rsidP="00B07953">
      <w:r w:rsidRPr="00B07953">
        <w:rPr>
          <w:b/>
          <w:bCs/>
        </w:rPr>
        <w:t xml:space="preserve">3. </w:t>
      </w:r>
      <w:r w:rsidR="0060595F">
        <w:rPr>
          <w:b/>
          <w:bCs/>
        </w:rPr>
        <w:t xml:space="preserve">Moje Pracovní zkušenosti </w:t>
      </w:r>
      <w:r w:rsidR="0060595F" w:rsidRPr="0060595F">
        <w:t>(maximálně 2000 znaků):</w:t>
      </w:r>
    </w:p>
    <w:p w14:paraId="2E06BD62" w14:textId="539C2BD9" w:rsidR="00BF2BEA" w:rsidRDefault="00BF2BEA" w:rsidP="00B07953"/>
    <w:p w14:paraId="294AF61B" w14:textId="3BD02E38" w:rsidR="00BF2BEA" w:rsidRDefault="00BF2BEA" w:rsidP="00B07953"/>
    <w:p w14:paraId="3C89EDF7" w14:textId="127AEB7C" w:rsidR="00BF2BEA" w:rsidRDefault="00BF2BEA" w:rsidP="00B07953"/>
    <w:p w14:paraId="10A8A3DB" w14:textId="30A2B7B1" w:rsidR="00BF2BEA" w:rsidRDefault="00BF2BEA" w:rsidP="00B07953"/>
    <w:p w14:paraId="6D6DBE71" w14:textId="262FD749" w:rsidR="00BF2BEA" w:rsidRDefault="00BF2BEA" w:rsidP="00B07953"/>
    <w:p w14:paraId="1462C418" w14:textId="2C098584" w:rsidR="00BF2BEA" w:rsidRDefault="00BF2BEA" w:rsidP="00B07953"/>
    <w:p w14:paraId="0453E6A8" w14:textId="21C47C5F" w:rsidR="00BF2BEA" w:rsidRDefault="00BF2BEA" w:rsidP="00B07953"/>
    <w:p w14:paraId="09E40AFA" w14:textId="0C85D0B8" w:rsidR="00BF2BEA" w:rsidRDefault="00BF2BEA" w:rsidP="00B07953"/>
    <w:p w14:paraId="04A4E9A8" w14:textId="45A47818" w:rsidR="00BF2BEA" w:rsidRDefault="00BF2BEA" w:rsidP="00B07953"/>
    <w:p w14:paraId="51A0150C" w14:textId="05544F85" w:rsidR="00BF2BEA" w:rsidRDefault="00BF2BEA" w:rsidP="00B07953"/>
    <w:p w14:paraId="0E7B52D9" w14:textId="2C2604C8" w:rsidR="00BF2BEA" w:rsidRDefault="00BF2BEA" w:rsidP="00B07953"/>
    <w:p w14:paraId="49923E1A" w14:textId="0A65564C" w:rsidR="00BF2BEA" w:rsidRDefault="00BF2BEA" w:rsidP="00B07953"/>
    <w:p w14:paraId="6CAC55D5" w14:textId="1E72C7D5" w:rsidR="00BF2BEA" w:rsidRPr="00B07953" w:rsidRDefault="00BF2BEA" w:rsidP="00B07953">
      <w:pPr>
        <w:rPr>
          <w:b/>
          <w:bCs/>
        </w:rPr>
      </w:pPr>
      <w:r>
        <w:t xml:space="preserve">4. </w:t>
      </w:r>
      <w:r w:rsidRPr="00BF2BEA">
        <w:rPr>
          <w:b/>
          <w:bCs/>
        </w:rPr>
        <w:t>Moje Dovednosti</w:t>
      </w:r>
      <w:r>
        <w:t xml:space="preserve"> (</w:t>
      </w:r>
      <w:r w:rsidR="00D2741B">
        <w:t>3–10</w:t>
      </w:r>
      <w:r>
        <w:t xml:space="preserve"> </w:t>
      </w:r>
      <w:bookmarkStart w:id="0" w:name="_GoBack"/>
      <w:bookmarkEnd w:id="0"/>
      <w:r>
        <w:t>klíčových slov)</w:t>
      </w:r>
    </w:p>
    <w:p w14:paraId="772D5A15" w14:textId="2BB4A2DB" w:rsidR="00EA4FA1" w:rsidRDefault="00EA4FA1"/>
    <w:sectPr w:rsidR="00EA4FA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65B34" w14:textId="77777777" w:rsidR="00A47855" w:rsidRDefault="00A47855" w:rsidP="009E58EC">
      <w:pPr>
        <w:spacing w:line="240" w:lineRule="auto"/>
      </w:pPr>
      <w:r>
        <w:separator/>
      </w:r>
    </w:p>
  </w:endnote>
  <w:endnote w:type="continuationSeparator" w:id="0">
    <w:p w14:paraId="23F66C93" w14:textId="77777777" w:rsidR="00A47855" w:rsidRDefault="00A47855" w:rsidP="009E58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78263" w14:textId="5F38D243" w:rsidR="009E58EC" w:rsidRPr="00200A67" w:rsidRDefault="00200A67">
    <w:pPr>
      <w:pStyle w:val="Zpat"/>
      <w:rPr>
        <w:color w:val="2E74B5" w:themeColor="accent1" w:themeShade="BF"/>
      </w:rPr>
    </w:pPr>
    <w:r w:rsidRPr="00200A67">
      <w:rPr>
        <w:noProof/>
        <w:color w:val="2E74B5" w:themeColor="accent1" w:themeShade="BF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D593F2" wp14:editId="6B997B3C">
              <wp:simplePos x="0" y="0"/>
              <wp:positionH relativeFrom="column">
                <wp:posOffset>-425011</wp:posOffset>
              </wp:positionH>
              <wp:positionV relativeFrom="paragraph">
                <wp:posOffset>-159873</wp:posOffset>
              </wp:positionV>
              <wp:extent cx="6711461" cy="5861"/>
              <wp:effectExtent l="0" t="0" r="32385" b="32385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11461" cy="5861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D064069" id="Přímá spojnic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45pt,-12.6pt" to="495pt,-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+5azgEAANYDAAAOAAAAZHJzL2Uyb0RvYy54bWysU81u1DAQviP1HSzfu05WdCnRZnto1V4Q&#10;rKA8gOuMN0b+k2022UfhyAPwFBXvxdjZTStAQiAuztgz3+fvG0/WV6PRZA8hKmdbWi8qSsAK1ym7&#10;a+nH+9vzS0pi4rbj2llo6QEivdqcvVgPvoGl653uIBAksbEZfEv7lHzDWBQ9GB4XzoPFpHTB8ITb&#10;sGNd4AOyG82WVbVigwudD05AjHh6MyXppvBLCSK9kzJCIrqlqC2VNZT1Ia9ss+bNLnDfK3GUwf9B&#10;heHK4qUz1Q1PnHwO6hcqo0Rw0cm0EM4wJ6USUDygm7r6yc2HnnsoXrA50c9tiv+PVrzdbwNRXUuX&#10;lFhu8Im23788fjOPX0n07pNFfWSZ2zT42GD1td2G4y76bcieRxlM/qIbMpbWHubWwpiIwMPVq7p+&#10;uaopEZi7uMQISdgT1oeY7sAZkoOWamWzcd7w/ZuYptJTST7Wlgw4bq+ri/KELIub5JQoHTRMZe9B&#10;ojsUUBe6MldwrQPZc5wILgTYdNKiLVZnmFRaz8Dqz8BjfYZCmbm/Ac+IcrOzaQYbZV343e1pPEmW&#10;Uz228pnvHD647lAeqiRweEq3j4Oep/P5vsCffsfNDwAAAP//AwBQSwMEFAAGAAgAAAAhAJjfuSve&#10;AAAACwEAAA8AAABkcnMvZG93bnJldi54bWxMj0FPwzAMhe9I/IfISNy2lAIV7ZpOUIS4ICE6tHPW&#10;mqYiiasm68q/xzvBzfZ7ev5euV2cFTNOYSCv4GadgEDfUjf4XsHn7mX1ACJE7TttyaOCHwywrS4v&#10;Sl10dPIfODexFxziQ6EVmBjHQsrQGnQ6rGlEz9oXTU5HXqdedpM+cbizMk2STDo9eP5g9Ii1wfa7&#10;OToF8k0+vdK7pX09GGdp18z6uVbq+mp53ICIuMQ/M5zxGR0qZjrQ0XdBWAWrLMvZykN6n4JgR54n&#10;3O5wvtzdgqxK+b9D9QsAAP//AwBQSwECLQAUAAYACAAAACEAtoM4kv4AAADhAQAAEwAAAAAAAAAA&#10;AAAAAAAAAAAAW0NvbnRlbnRfVHlwZXNdLnhtbFBLAQItABQABgAIAAAAIQA4/SH/1gAAAJQBAAAL&#10;AAAAAAAAAAAAAAAAAC8BAABfcmVscy8ucmVsc1BLAQItABQABgAIAAAAIQARs+5azgEAANYDAAAO&#10;AAAAAAAAAAAAAAAAAC4CAABkcnMvZTJvRG9jLnhtbFBLAQItABQABgAIAAAAIQCY37kr3gAAAAsB&#10;AAAPAAAAAAAAAAAAAAAAACgEAABkcnMvZG93bnJldi54bWxQSwUGAAAAAAQABADzAAAAMwUAAAAA&#10;" strokecolor="#5b9bd5 [3204]" strokeweight="1.5pt">
              <v:stroke joinstyle="miter"/>
            </v:line>
          </w:pict>
        </mc:Fallback>
      </mc:AlternateContent>
    </w:r>
    <w:r w:rsidR="00A73349">
      <w:rPr>
        <w:color w:val="2E74B5" w:themeColor="accent1" w:themeShade="BF"/>
      </w:rPr>
      <w:t>©201</w:t>
    </w:r>
    <w:r w:rsidR="00266038">
      <w:rPr>
        <w:color w:val="2E74B5" w:themeColor="accent1" w:themeShade="BF"/>
      </w:rPr>
      <w:t>9</w:t>
    </w:r>
    <w:r w:rsidR="009E58EC" w:rsidRPr="00200A67">
      <w:rPr>
        <w:color w:val="2E74B5" w:themeColor="accent1" w:themeShade="BF"/>
      </w:rPr>
      <w:t xml:space="preserve"> </w:t>
    </w:r>
    <w:r w:rsidR="00763D6B">
      <w:rPr>
        <w:color w:val="2E74B5" w:themeColor="accent1" w:themeShade="BF"/>
      </w:rPr>
      <w:t xml:space="preserve">Jana </w:t>
    </w:r>
    <w:r w:rsidR="00266038">
      <w:rPr>
        <w:color w:val="2E74B5" w:themeColor="accent1" w:themeShade="BF"/>
      </w:rPr>
      <w:t>Bártíková – Linked</w:t>
    </w:r>
    <w:r w:rsidR="009E58EC" w:rsidRPr="00200A67">
      <w:rPr>
        <w:color w:val="2E74B5" w:themeColor="accent1" w:themeShade="BF"/>
      </w:rPr>
      <w:t xml:space="preserve"> Akademie</w:t>
    </w:r>
    <w:r w:rsidR="009E58EC" w:rsidRPr="00200A67">
      <w:rPr>
        <w:color w:val="2E74B5" w:themeColor="accent1" w:themeShade="BF"/>
      </w:rPr>
      <w:ptab w:relativeTo="margin" w:alignment="center" w:leader="none"/>
    </w:r>
    <w:r w:rsidR="00763D6B">
      <w:rPr>
        <w:color w:val="2E74B5" w:themeColor="accent1" w:themeShade="BF"/>
      </w:rPr>
      <w:t xml:space="preserve">                       </w:t>
    </w:r>
    <w:r w:rsidR="00266038">
      <w:rPr>
        <w:color w:val="2E74B5" w:themeColor="accent1" w:themeShade="BF"/>
      </w:rPr>
      <w:t xml:space="preserve">             </w:t>
    </w:r>
    <w:r w:rsidR="00AD078B" w:rsidRPr="00AD078B">
      <w:rPr>
        <w:color w:val="2E74B5" w:themeColor="accent1" w:themeShade="BF"/>
      </w:rPr>
      <w:t>On-line Akademie LinkedIn PRO BYZNYS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33567" w14:textId="77777777" w:rsidR="00A47855" w:rsidRDefault="00A47855" w:rsidP="009E58EC">
      <w:pPr>
        <w:spacing w:line="240" w:lineRule="auto"/>
      </w:pPr>
      <w:r>
        <w:separator/>
      </w:r>
    </w:p>
  </w:footnote>
  <w:footnote w:type="continuationSeparator" w:id="0">
    <w:p w14:paraId="1E8EEE6A" w14:textId="77777777" w:rsidR="00A47855" w:rsidRDefault="00A47855" w:rsidP="009E58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ED438" w14:textId="77777777" w:rsidR="00266038" w:rsidRDefault="00266038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30440AB" wp14:editId="45319FCF">
          <wp:simplePos x="0" y="0"/>
          <wp:positionH relativeFrom="column">
            <wp:posOffset>1743075</wp:posOffset>
          </wp:positionH>
          <wp:positionV relativeFrom="paragraph">
            <wp:posOffset>-295910</wp:posOffset>
          </wp:positionV>
          <wp:extent cx="2562860" cy="619125"/>
          <wp:effectExtent l="0" t="0" r="8890" b="9525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86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E0494E" w14:textId="77777777" w:rsidR="00266038" w:rsidRDefault="00266038">
    <w:pPr>
      <w:pStyle w:val="Zhlav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3607717" wp14:editId="26C56B8C">
          <wp:simplePos x="0" y="0"/>
          <wp:positionH relativeFrom="column">
            <wp:posOffset>-899795</wp:posOffset>
          </wp:positionH>
          <wp:positionV relativeFrom="paragraph">
            <wp:posOffset>351155</wp:posOffset>
          </wp:positionV>
          <wp:extent cx="7694295" cy="371475"/>
          <wp:effectExtent l="0" t="0" r="1905" b="9525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429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2653A"/>
    <w:multiLevelType w:val="hybridMultilevel"/>
    <w:tmpl w:val="51549B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366D7"/>
    <w:multiLevelType w:val="hybridMultilevel"/>
    <w:tmpl w:val="4580CAE0"/>
    <w:lvl w:ilvl="0" w:tplc="8BC22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E88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123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4EF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547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C2A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B62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1C3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905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9455464"/>
    <w:multiLevelType w:val="hybridMultilevel"/>
    <w:tmpl w:val="7FAED0EE"/>
    <w:lvl w:ilvl="0" w:tplc="EFD66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0AB4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1EA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CE2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A6D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1EC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842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B60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2AA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18F08E9"/>
    <w:multiLevelType w:val="hybridMultilevel"/>
    <w:tmpl w:val="F0BE56B4"/>
    <w:lvl w:ilvl="0" w:tplc="8C62E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482C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4E7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324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144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7C7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28AA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9C67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2CF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C60"/>
    <w:rsid w:val="00084E8F"/>
    <w:rsid w:val="000A1D3B"/>
    <w:rsid w:val="001257BB"/>
    <w:rsid w:val="00184470"/>
    <w:rsid w:val="001B7312"/>
    <w:rsid w:val="001C1EC3"/>
    <w:rsid w:val="00200A67"/>
    <w:rsid w:val="00217EA0"/>
    <w:rsid w:val="00266038"/>
    <w:rsid w:val="002F7098"/>
    <w:rsid w:val="00304117"/>
    <w:rsid w:val="0032796E"/>
    <w:rsid w:val="003C765A"/>
    <w:rsid w:val="003F7A5B"/>
    <w:rsid w:val="00481F1A"/>
    <w:rsid w:val="004A4D40"/>
    <w:rsid w:val="004C66C5"/>
    <w:rsid w:val="0055278E"/>
    <w:rsid w:val="0057246F"/>
    <w:rsid w:val="005A509B"/>
    <w:rsid w:val="005E5C1F"/>
    <w:rsid w:val="005F72FE"/>
    <w:rsid w:val="00601D0D"/>
    <w:rsid w:val="0060595F"/>
    <w:rsid w:val="00622AE9"/>
    <w:rsid w:val="00624887"/>
    <w:rsid w:val="00647975"/>
    <w:rsid w:val="00677FFD"/>
    <w:rsid w:val="00692CB0"/>
    <w:rsid w:val="00697DD7"/>
    <w:rsid w:val="00704BAC"/>
    <w:rsid w:val="0072701F"/>
    <w:rsid w:val="00763D6B"/>
    <w:rsid w:val="007B2D69"/>
    <w:rsid w:val="007C1090"/>
    <w:rsid w:val="00836F31"/>
    <w:rsid w:val="008C6A03"/>
    <w:rsid w:val="009A3730"/>
    <w:rsid w:val="009D6065"/>
    <w:rsid w:val="009E58EC"/>
    <w:rsid w:val="00A47855"/>
    <w:rsid w:val="00A72298"/>
    <w:rsid w:val="00A73349"/>
    <w:rsid w:val="00A84C38"/>
    <w:rsid w:val="00AB1805"/>
    <w:rsid w:val="00AD078B"/>
    <w:rsid w:val="00B07953"/>
    <w:rsid w:val="00B16938"/>
    <w:rsid w:val="00B46C8E"/>
    <w:rsid w:val="00BD62CB"/>
    <w:rsid w:val="00BF2BEA"/>
    <w:rsid w:val="00BF72A4"/>
    <w:rsid w:val="00C25109"/>
    <w:rsid w:val="00CE7243"/>
    <w:rsid w:val="00CF51C8"/>
    <w:rsid w:val="00CF7FCD"/>
    <w:rsid w:val="00D2741B"/>
    <w:rsid w:val="00D31C2F"/>
    <w:rsid w:val="00D76554"/>
    <w:rsid w:val="00E12B10"/>
    <w:rsid w:val="00E54891"/>
    <w:rsid w:val="00EA4FA1"/>
    <w:rsid w:val="00F25C60"/>
    <w:rsid w:val="00F60376"/>
    <w:rsid w:val="00F7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2D28AB"/>
  <w15:chartTrackingRefBased/>
  <w15:docId w15:val="{70C8EADE-12DB-44F6-8635-370C7AD64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E58E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58EC"/>
  </w:style>
  <w:style w:type="paragraph" w:styleId="Zpat">
    <w:name w:val="footer"/>
    <w:basedOn w:val="Normln"/>
    <w:link w:val="ZpatChar"/>
    <w:uiPriority w:val="99"/>
    <w:unhideWhenUsed/>
    <w:rsid w:val="009E58E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58EC"/>
  </w:style>
  <w:style w:type="paragraph" w:styleId="Odstavecseseznamem">
    <w:name w:val="List Paragraph"/>
    <w:basedOn w:val="Normln"/>
    <w:uiPriority w:val="34"/>
    <w:qFormat/>
    <w:rsid w:val="005F72FE"/>
    <w:pPr>
      <w:ind w:left="720"/>
      <w:contextualSpacing/>
    </w:pPr>
  </w:style>
  <w:style w:type="table" w:styleId="Mkatabulky">
    <w:name w:val="Table Grid"/>
    <w:basedOn w:val="Normlntabulka"/>
    <w:uiPriority w:val="39"/>
    <w:rsid w:val="00B079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079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72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456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3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748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7068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291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131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802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453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624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893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510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80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Bártíková</dc:creator>
  <cp:keywords/>
  <dc:description/>
  <cp:lastModifiedBy>Jana Bártíková</cp:lastModifiedBy>
  <cp:revision>5</cp:revision>
  <cp:lastPrinted>2019-10-21T12:19:00Z</cp:lastPrinted>
  <dcterms:created xsi:type="dcterms:W3CDTF">2019-10-20T19:33:00Z</dcterms:created>
  <dcterms:modified xsi:type="dcterms:W3CDTF">2019-10-21T12:19:00Z</dcterms:modified>
</cp:coreProperties>
</file>